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C2D31" w14:textId="77777777" w:rsidR="00D028C1" w:rsidRDefault="00D028C1" w:rsidP="00D028C1">
      <w:pPr>
        <w:pStyle w:val="Testonormale"/>
      </w:pPr>
      <w:r>
        <w:t>Mi chiamo Matteo Mastroianni e ho 25 anni.</w:t>
      </w:r>
    </w:p>
    <w:p w14:paraId="5C5EB007" w14:textId="77777777" w:rsidR="00D028C1" w:rsidRDefault="00D028C1" w:rsidP="00D028C1">
      <w:pPr>
        <w:pStyle w:val="Testonormale"/>
      </w:pPr>
      <w:r>
        <w:t>Sono di origine Calabrese ma vivo in Alto Adige da 8 anni.</w:t>
      </w:r>
    </w:p>
    <w:p w14:paraId="3793E6B8" w14:textId="77777777" w:rsidR="00D028C1" w:rsidRDefault="00D028C1" w:rsidP="00D028C1">
      <w:pPr>
        <w:pStyle w:val="Testonormale"/>
      </w:pPr>
      <w:r>
        <w:t>Lavoro nelle Ferrovie dello Stato.</w:t>
      </w:r>
    </w:p>
    <w:p w14:paraId="4006E315" w14:textId="77777777" w:rsidR="00D028C1" w:rsidRDefault="00D028C1" w:rsidP="00D028C1">
      <w:pPr>
        <w:pStyle w:val="Testonormale"/>
      </w:pPr>
      <w:r>
        <w:t>Nel mio tempo libero, insieme ai miei amici, giro per l’Alto Adige in lungo e in largo con la moto.</w:t>
      </w:r>
    </w:p>
    <w:p w14:paraId="634265FB" w14:textId="77777777" w:rsidR="00D028C1" w:rsidRDefault="00D028C1" w:rsidP="00D028C1">
      <w:pPr>
        <w:pStyle w:val="Testonormale"/>
      </w:pPr>
      <w:r>
        <w:t>Ho deciso di impegnarmi in politica insieme ad Uniti per Laives perché ho vissuto le ultime due amministrazioni della mia nuova città e apprezzo il lavoro fatto da questo splendido gruppo.</w:t>
      </w:r>
    </w:p>
    <w:p w14:paraId="1AB52EBD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98"/>
    <w:rsid w:val="00C455CE"/>
    <w:rsid w:val="00CE1D98"/>
    <w:rsid w:val="00D0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A92CC-7A11-4556-BB6C-DE9B9403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D028C1"/>
    <w:pPr>
      <w:spacing w:after="0" w:line="240" w:lineRule="auto"/>
    </w:pPr>
    <w:rPr>
      <w:rFonts w:ascii="Calibri" w:eastAsia="Times New Roman" w:hAnsi="Calibri"/>
      <w:szCs w:val="21"/>
      <w:lang w:val="de-D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028C1"/>
    <w:rPr>
      <w:rFonts w:ascii="Calibri" w:eastAsia="Times New Roman" w:hAnsi="Calibri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2024-04-20T11:01:00Z</dcterms:created>
  <dcterms:modified xsi:type="dcterms:W3CDTF">2024-04-20T11:01:00Z</dcterms:modified>
</cp:coreProperties>
</file>